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4FB" w:rsidRPr="004F54FB" w:rsidRDefault="004F54FB" w:rsidP="004F54FB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4F54FB">
        <w:rPr>
          <w:rFonts w:ascii="TH SarabunPSK" w:hAnsi="TH SarabunPSK" w:cs="TH SarabunPSK" w:hint="cs"/>
          <w:sz w:val="32"/>
          <w:szCs w:val="32"/>
          <w:cs/>
        </w:rPr>
        <w:t xml:space="preserve">เข้าไปที่เว็บเพจ </w:t>
      </w:r>
      <w:r w:rsidRPr="004F54FB">
        <w:rPr>
          <w:rFonts w:ascii="TH SarabunPSK" w:hAnsi="TH SarabunPSK" w:cs="TH SarabunPSK"/>
          <w:sz w:val="32"/>
          <w:szCs w:val="32"/>
        </w:rPr>
        <w:t xml:space="preserve">Google  </w:t>
      </w:r>
      <w:r>
        <w:rPr>
          <w:rFonts w:ascii="TH SarabunPSK" w:hAnsi="TH SarabunPSK" w:cs="TH SarabunPSK" w:hint="cs"/>
          <w:sz w:val="32"/>
          <w:szCs w:val="32"/>
          <w:cs/>
        </w:rPr>
        <w:t>ค้นหา</w:t>
      </w:r>
      <w:r w:rsidR="00D40D0F">
        <w:rPr>
          <w:rFonts w:ascii="TH SarabunPSK" w:hAnsi="TH SarabunPSK" w:cs="TH SarabunPSK" w:hint="cs"/>
          <w:sz w:val="32"/>
          <w:szCs w:val="32"/>
          <w:cs/>
        </w:rPr>
        <w:t xml:space="preserve"> คำว่า  </w:t>
      </w:r>
      <w:r w:rsidR="00BC7E6F">
        <w:rPr>
          <w:rFonts w:ascii="TH SarabunPSK" w:hAnsi="TH SarabunPSK" w:cs="TH SarabunPSK"/>
          <w:sz w:val="32"/>
          <w:szCs w:val="32"/>
        </w:rPr>
        <w:t>C</w:t>
      </w:r>
      <w:r w:rsidR="00D40D0F">
        <w:rPr>
          <w:rFonts w:ascii="TH SarabunPSK" w:hAnsi="TH SarabunPSK" w:cs="TH SarabunPSK"/>
          <w:sz w:val="32"/>
          <w:szCs w:val="32"/>
        </w:rPr>
        <w:t xml:space="preserve">ode </w:t>
      </w:r>
      <w:r w:rsidR="00D40D0F">
        <w:rPr>
          <w:rFonts w:ascii="TH SarabunPSK" w:hAnsi="TH SarabunPSK" w:cs="TH SarabunPSK" w:hint="cs"/>
          <w:sz w:val="32"/>
          <w:szCs w:val="32"/>
          <w:cs/>
        </w:rPr>
        <w:t xml:space="preserve">นาฬิกา </w:t>
      </w:r>
      <w:r w:rsidR="00D40D0F">
        <w:rPr>
          <w:rFonts w:ascii="TH SarabunPSK" w:hAnsi="TH SarabunPSK" w:cs="TH SarabunPSK"/>
          <w:sz w:val="32"/>
          <w:szCs w:val="32"/>
        </w:rPr>
        <w:t>html</w:t>
      </w:r>
    </w:p>
    <w:p w:rsidR="00170C4F" w:rsidRDefault="004F54FB" w:rsidP="004F54FB">
      <w:pPr>
        <w:pStyle w:val="a9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คลิกเลือก</w:t>
      </w:r>
      <w:r w:rsidR="00D40D0F">
        <w:rPr>
          <w:rFonts w:ascii="TH SarabunPSK" w:hAnsi="TH SarabunPSK" w:cs="TH SarabunPSK" w:hint="cs"/>
          <w:sz w:val="24"/>
          <w:szCs w:val="32"/>
          <w:cs/>
        </w:rPr>
        <w:t>เว็บไซต์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:rsidR="00170C4F" w:rsidRDefault="00D40D0F"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5731510" cy="3089760"/>
            <wp:effectExtent l="19050" t="0" r="254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C4F" w:rsidRDefault="00D40D0F">
      <w:r w:rsidRPr="00BC2DAF"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91" type="#_x0000_t32" style="position:absolute;margin-left:105.3pt;margin-top:9.55pt;width:114.1pt;height:8.25pt;flip:x y;z-index:251667456" o:connectortype="straight" o:regroupid="8" strokecolor="red" strokeweight="1pt">
            <v:stroke endarrow="block"/>
          </v:shape>
        </w:pict>
      </w:r>
      <w:r w:rsidR="00BC2DAF" w:rsidRPr="00BC2DAF">
        <w:rPr>
          <w:rFonts w:ascii="TH SarabunPSK" w:hAnsi="TH SarabunPSK" w:cs="TH SarabunPSK"/>
          <w:noProof/>
          <w:sz w:val="32"/>
          <w:szCs w:val="32"/>
        </w:rPr>
        <w:pict>
          <v:rect id="_x0000_s2088" style="position:absolute;margin-left:219.4pt;margin-top:5.95pt;width:146.5pt;height:32.25pt;z-index:251666432" o:regroupid="8" strokecolor="red" strokeweight="1pt">
            <v:textbox style="mso-next-textbox:#_x0000_s2088">
              <w:txbxContent>
                <w:p w:rsidR="00CB23E8" w:rsidRPr="00CB23E8" w:rsidRDefault="00CB23E8">
                  <w:pPr>
                    <w:rPr>
                      <w:sz w:val="20"/>
                      <w:szCs w:val="24"/>
                    </w:rPr>
                  </w:pPr>
                  <w:r w:rsidRPr="00CB23E8">
                    <w:rPr>
                      <w:rFonts w:ascii="TH SarabunPSK" w:hAnsi="TH SarabunPSK" w:cs="TH SarabunPSK" w:hint="cs"/>
                      <w:sz w:val="28"/>
                      <w:cs/>
                    </w:rPr>
                    <w:t>1.</w:t>
                  </w:r>
                  <w:r w:rsidR="00BC7E6F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CB23E8">
                    <w:rPr>
                      <w:rFonts w:ascii="TH SarabunPSK" w:hAnsi="TH SarabunPSK" w:cs="TH SarabunPSK" w:hint="cs"/>
                      <w:sz w:val="28"/>
                      <w:cs/>
                    </w:rPr>
                    <w:t>ค้นหา</w:t>
                  </w:r>
                  <w:r w:rsidR="00D40D0F">
                    <w:rPr>
                      <w:sz w:val="20"/>
                      <w:szCs w:val="24"/>
                    </w:rPr>
                    <w:t xml:space="preserve"> </w:t>
                  </w:r>
                  <w:r w:rsidR="00BC7E6F">
                    <w:rPr>
                      <w:rFonts w:ascii="TH SarabunPSK" w:hAnsi="TH SarabunPSK" w:cs="TH SarabunPSK"/>
                      <w:sz w:val="32"/>
                      <w:szCs w:val="32"/>
                    </w:rPr>
                    <w:t>Code</w:t>
                  </w:r>
                  <w:r w:rsidR="00D40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="00D40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นาฬิกา </w:t>
                  </w:r>
                  <w:r w:rsidR="00D40D0F">
                    <w:rPr>
                      <w:rFonts w:ascii="TH SarabunPSK" w:hAnsi="TH SarabunPSK" w:cs="TH SarabunPSK"/>
                      <w:sz w:val="32"/>
                      <w:szCs w:val="32"/>
                    </w:rPr>
                    <w:t>html</w:t>
                  </w:r>
                </w:p>
              </w:txbxContent>
            </v:textbox>
          </v:rect>
        </w:pict>
      </w:r>
    </w:p>
    <w:p w:rsidR="00170C4F" w:rsidRDefault="00170C4F"/>
    <w:p w:rsidR="00170C4F" w:rsidRDefault="00170C4F"/>
    <w:p w:rsidR="00170C4F" w:rsidRDefault="00170C4F"/>
    <w:p w:rsidR="00170C4F" w:rsidRDefault="00D40D0F">
      <w:r w:rsidRPr="00BC2DAF">
        <w:rPr>
          <w:rFonts w:ascii="TH SarabunPSK" w:hAnsi="TH SarabunPSK" w:cs="TH SarabunPSK"/>
          <w:noProof/>
          <w:sz w:val="24"/>
          <w:szCs w:val="32"/>
        </w:rPr>
        <w:pict>
          <v:group id="_x0000_s2095" style="position:absolute;margin-left:149.35pt;margin-top:8.4pt;width:236.1pt;height:53.2pt;z-index:251663360" coordorigin="3750,4599" coordsize="4378,1064">
            <v:rect id="_x0000_s2089" style="position:absolute;left:5828;top:5018;width:2300;height:645" strokecolor="red" strokeweight="1pt">
              <v:textbox style="mso-next-textbox:#_x0000_s2089">
                <w:txbxContent>
                  <w:p w:rsidR="00CB23E8" w:rsidRPr="00CB23E8" w:rsidRDefault="00CB23E8">
                    <w:pPr>
                      <w:rPr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2.</w:t>
                    </w:r>
                    <w:r w:rsidR="00BC7E6F">
                      <w:rPr>
                        <w:rFonts w:ascii="TH SarabunPSK" w:hAnsi="TH SarabunPSK" w:cs="TH SarabunPSK" w:hint="cs"/>
                        <w:cs/>
                      </w:rPr>
                      <w:t xml:space="preserve"> </w:t>
                    </w:r>
                    <w:r w:rsidR="00D40D0F">
                      <w:rPr>
                        <w:rFonts w:ascii="TH SarabunPSK" w:hAnsi="TH SarabunPSK" w:cs="TH SarabunPSK" w:hint="cs"/>
                        <w:cs/>
                      </w:rPr>
                      <w:t>คลิกเลือกเว็บไซต์</w:t>
                    </w:r>
                  </w:p>
                </w:txbxContent>
              </v:textbox>
            </v:rect>
            <v:shape id="_x0000_s2092" type="#_x0000_t32" style="position:absolute;left:3750;top:4599;width:2078;height:860;flip:x y" o:connectortype="straight" strokecolor="red" strokeweight="1pt">
              <v:stroke endarrow="block"/>
            </v:shape>
          </v:group>
        </w:pict>
      </w:r>
    </w:p>
    <w:p w:rsidR="009D5FDE" w:rsidRDefault="009D5FDE"/>
    <w:p w:rsidR="009D5FDE" w:rsidRDefault="009D5FDE"/>
    <w:p w:rsidR="009D5FDE" w:rsidRDefault="009D5FDE"/>
    <w:p w:rsidR="009D5FDE" w:rsidRDefault="009D5FDE"/>
    <w:p w:rsidR="00C96080" w:rsidRDefault="00C96080"/>
    <w:p w:rsidR="00203C8C" w:rsidRDefault="00BC7E6F" w:rsidP="00203C8C">
      <w:pPr>
        <w:pStyle w:val="a9"/>
        <w:numPr>
          <w:ilvl w:val="0"/>
          <w:numId w:val="4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เลือกแบบนาฬิกาที่ต้องการ </w:t>
      </w:r>
    </w:p>
    <w:p w:rsidR="00BC7E6F" w:rsidRPr="00203C8C" w:rsidRDefault="00BC7E6F" w:rsidP="00203C8C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ทำการคลุมดำและคัดลอก</w:t>
      </w:r>
      <w:r>
        <w:rPr>
          <w:rFonts w:ascii="TH SarabunPSK" w:hAnsi="TH SarabunPSK" w:cs="TH SarabunPSK"/>
          <w:sz w:val="32"/>
          <w:szCs w:val="32"/>
        </w:rPr>
        <w:t xml:space="preserve"> code </w:t>
      </w:r>
      <w:r>
        <w:rPr>
          <w:rFonts w:ascii="TH SarabunPSK" w:hAnsi="TH SarabunPSK" w:cs="TH SarabunPSK" w:hint="cs"/>
          <w:sz w:val="32"/>
          <w:szCs w:val="32"/>
          <w:cs/>
        </w:rPr>
        <w:t>(ตัวอักษรสีชมพู)</w:t>
      </w:r>
    </w:p>
    <w:p w:rsidR="00203C8C" w:rsidRDefault="001677DC">
      <w:r>
        <w:rPr>
          <w:noProof/>
        </w:rPr>
        <w:pict>
          <v:group id="_x0000_s2134" style="position:absolute;margin-left:321.35pt;margin-top:148.95pt;width:181.6pt;height:53.75pt;z-index:251687936" coordorigin="7867,12519" coordsize="3632,1075">
            <v:rect id="_x0000_s2127" style="position:absolute;left:8253;top:12519;width:3246;height:645" o:regroupid="12" strokecolor="red" strokeweight="1pt">
              <v:textbox style="mso-next-textbox:#_x0000_s2127">
                <w:txbxContent>
                  <w:p w:rsidR="001E782B" w:rsidRPr="00CB23E8" w:rsidRDefault="001E782B" w:rsidP="001E782B">
                    <w:pPr>
                      <w:rPr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4.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ทำการคลุมดำและคัดลอก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code</w:t>
                    </w:r>
                  </w:p>
                </w:txbxContent>
              </v:textbox>
            </v:rect>
            <v:shape id="_x0000_s2128" type="#_x0000_t32" style="position:absolute;left:7867;top:13164;width:1107;height:430;flip:x" o:connectortype="straight" o:regroupid="12" strokecolor="red" strokeweight="1pt">
              <v:stroke endarrow="block"/>
            </v:shape>
          </v:group>
        </w:pict>
      </w:r>
      <w:r>
        <w:rPr>
          <w:noProof/>
        </w:rPr>
        <w:pict>
          <v:group id="_x0000_s2133" style="position:absolute;margin-left:215.6pt;margin-top:112.45pt;width:140.65pt;height:54.95pt;z-index:251708416" coordorigin="5752,11789" coordsize="2813,1099">
            <v:rect id="_x0000_s2129" style="position:absolute;left:6084;top:11789;width:2481;height:645" strokecolor="red" strokeweight="1pt">
              <v:textbox style="mso-next-textbox:#_x0000_s2129">
                <w:txbxContent>
                  <w:p w:rsidR="001E782B" w:rsidRPr="00CB23E8" w:rsidRDefault="001E782B" w:rsidP="001E782B">
                    <w:pPr>
                      <w:rPr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3.เลือกแบบนาฬิกาที่ต้องการ</w:t>
                    </w:r>
                  </w:p>
                </w:txbxContent>
              </v:textbox>
            </v:rect>
            <v:shape id="_x0000_s2130" type="#_x0000_t32" style="position:absolute;left:5752;top:12434;width:664;height:454;flip:x" o:connectortype="straight" strokecolor="red" strokeweight="1pt">
              <v:stroke endarrow="block"/>
            </v:shape>
          </v:group>
        </w:pict>
      </w:r>
      <w:r w:rsidR="00BC7E6F">
        <w:rPr>
          <w:noProof/>
        </w:rPr>
        <w:drawing>
          <wp:inline distT="0" distB="0" distL="0" distR="0">
            <wp:extent cx="5731510" cy="3077823"/>
            <wp:effectExtent l="19050" t="0" r="254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8C" w:rsidRDefault="00203C8C"/>
    <w:p w:rsidR="00203C8C" w:rsidRDefault="00631983" w:rsidP="00631983">
      <w:pPr>
        <w:pStyle w:val="a9"/>
        <w:numPr>
          <w:ilvl w:val="0"/>
          <w:numId w:val="4"/>
        </w:num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321310</wp:posOffset>
            </wp:positionV>
            <wp:extent cx="5730875" cy="3063875"/>
            <wp:effectExtent l="1905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ทำการแ</w:t>
      </w:r>
      <w:r w:rsidR="001677DC">
        <w:rPr>
          <w:rFonts w:hint="cs"/>
          <w:cs/>
        </w:rPr>
        <w:t>ท</w:t>
      </w:r>
      <w:r>
        <w:rPr>
          <w:rFonts w:hint="cs"/>
          <w:cs/>
        </w:rPr>
        <w:t xml:space="preserve">รกตาราง โดยคลิกที่ช่อง จัดทำโดย </w:t>
      </w:r>
    </w:p>
    <w:p w:rsidR="00203C8C" w:rsidRDefault="00203C8C"/>
    <w:p w:rsidR="00203C8C" w:rsidRDefault="00203C8C"/>
    <w:p w:rsidR="00203C8C" w:rsidRDefault="001677DC">
      <w:r>
        <w:rPr>
          <w:rFonts w:hint="cs"/>
          <w:noProof/>
        </w:rPr>
        <w:pict>
          <v:group id="_x0000_s2135" style="position:absolute;margin-left:85.25pt;margin-top:6.05pt;width:158.2pt;height:54.95pt;z-index:251713536" coordorigin="3145,3694" coordsize="3164,1099">
            <v:rect id="_x0000_s2131" style="position:absolute;left:3477;top:3694;width:2832;height:645" strokecolor="red" strokeweight="1pt">
              <v:textbox style="mso-next-textbox:#_x0000_s2131">
                <w:txbxContent>
                  <w:p w:rsidR="00631983" w:rsidRPr="00CB23E8" w:rsidRDefault="001677DC" w:rsidP="00631983">
                    <w:pPr>
                      <w:rPr>
                        <w:rFonts w:hint="cs"/>
                        <w:sz w:val="20"/>
                        <w:szCs w:val="24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 xml:space="preserve">5.คลิกที่ช่องสุดท้าย </w:t>
                    </w:r>
                    <w:r>
                      <w:rPr>
                        <w:rFonts w:hint="cs"/>
                        <w:sz w:val="20"/>
                        <w:szCs w:val="24"/>
                        <w:cs/>
                      </w:rPr>
                      <w:t>ตรงจัดทำโดย</w:t>
                    </w:r>
                  </w:p>
                </w:txbxContent>
              </v:textbox>
            </v:rect>
            <v:shape id="_x0000_s2132" type="#_x0000_t32" style="position:absolute;left:3145;top:4339;width:664;height:454;flip:x" o:connectortype="straight" strokecolor="red" strokeweight="1pt">
              <v:stroke endarrow="block"/>
            </v:shape>
          </v:group>
        </w:pict>
      </w:r>
    </w:p>
    <w:p w:rsidR="00203C8C" w:rsidRDefault="00203C8C"/>
    <w:p w:rsidR="00BC7E6F" w:rsidRDefault="00BC7E6F"/>
    <w:p w:rsidR="00631983" w:rsidRDefault="00631983"/>
    <w:p w:rsidR="00631983" w:rsidRDefault="00631983"/>
    <w:p w:rsidR="00631983" w:rsidRDefault="00631983"/>
    <w:p w:rsidR="00203C8C" w:rsidRDefault="00203C8C" w:rsidP="00631983">
      <w:pPr>
        <w:pStyle w:val="a9"/>
        <w:rPr>
          <w:rFonts w:ascii="TH SarabunPSK" w:hAnsi="TH SarabunPSK" w:cs="TH SarabunPSK"/>
          <w:sz w:val="32"/>
          <w:szCs w:val="32"/>
        </w:rPr>
      </w:pPr>
    </w:p>
    <w:p w:rsidR="00203C8C" w:rsidRDefault="00203C8C"/>
    <w:p w:rsidR="00203C8C" w:rsidRPr="00631983" w:rsidRDefault="00631983" w:rsidP="00631983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631983">
        <w:rPr>
          <w:rFonts w:ascii="TH SarabunPSK" w:hAnsi="TH SarabunPSK" w:cs="TH SarabunPSK"/>
          <w:sz w:val="32"/>
          <w:szCs w:val="32"/>
          <w:cs/>
        </w:rPr>
        <w:t xml:space="preserve">กดปุ่ม </w:t>
      </w:r>
      <w:r w:rsidRPr="00631983">
        <w:rPr>
          <w:rFonts w:ascii="TH SarabunPSK" w:hAnsi="TH SarabunPSK" w:cs="TH SarabunPSK"/>
          <w:sz w:val="32"/>
          <w:szCs w:val="32"/>
        </w:rPr>
        <w:t xml:space="preserve">Tap </w:t>
      </w:r>
      <w:r w:rsidRPr="00631983">
        <w:rPr>
          <w:rFonts w:ascii="TH SarabunPSK" w:hAnsi="TH SarabunPSK" w:cs="TH SarabunPSK"/>
          <w:sz w:val="32"/>
          <w:szCs w:val="32"/>
          <w:cs/>
        </w:rPr>
        <w:t>ที่แป้น คีย์บอร์ด 1 ครั้ง</w:t>
      </w:r>
      <w:r w:rsidR="001677DC">
        <w:rPr>
          <w:rFonts w:ascii="TH SarabunPSK" w:hAnsi="TH SarabunPSK" w:cs="TH SarabunPSK"/>
          <w:sz w:val="32"/>
          <w:szCs w:val="32"/>
        </w:rPr>
        <w:t xml:space="preserve">  </w:t>
      </w:r>
      <w:r w:rsidR="001677DC">
        <w:rPr>
          <w:rFonts w:ascii="TH SarabunPSK" w:hAnsi="TH SarabunPSK" w:cs="TH SarabunPSK" w:hint="cs"/>
          <w:sz w:val="32"/>
          <w:szCs w:val="32"/>
          <w:cs/>
        </w:rPr>
        <w:t>ตารางจะเพิ่ม ดังภาพ</w:t>
      </w:r>
    </w:p>
    <w:p w:rsidR="00203C8C" w:rsidRDefault="00631983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169175</wp:posOffset>
            </wp:positionH>
            <wp:positionV relativeFrom="paragraph">
              <wp:posOffset>118764</wp:posOffset>
            </wp:positionV>
            <wp:extent cx="5730942" cy="3063922"/>
            <wp:effectExtent l="19050" t="0" r="3108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2" cy="306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C8C" w:rsidRDefault="00203C8C"/>
    <w:p w:rsidR="00203C8C" w:rsidRDefault="00203C8C"/>
    <w:p w:rsidR="00203C8C" w:rsidRDefault="001677DC">
      <w:r>
        <w:rPr>
          <w:rFonts w:ascii="TH SarabunPSK" w:hAnsi="TH SarabunPSK" w:cs="TH SarabunPSK"/>
          <w:noProof/>
          <w:sz w:val="32"/>
          <w:szCs w:val="32"/>
        </w:rPr>
        <w:pict>
          <v:group id="_x0000_s2136" style="position:absolute;margin-left:85.25pt;margin-top:6.85pt;width:104.45pt;height:54.95pt;z-index:251714560" coordorigin="3145,3694" coordsize="3164,1099">
            <v:rect id="_x0000_s2137" style="position:absolute;left:3477;top:3694;width:2832;height:645" strokecolor="red" strokeweight="1pt">
              <v:textbox style="mso-next-textbox:#_x0000_s2137">
                <w:txbxContent>
                  <w:p w:rsidR="001677DC" w:rsidRPr="001677DC" w:rsidRDefault="001677DC" w:rsidP="001677DC">
                    <w:pPr>
                      <w:rPr>
                        <w:rFonts w:hint="cs"/>
                        <w:cs/>
                      </w:rPr>
                    </w:pPr>
                    <w:r w:rsidRPr="001677DC">
                      <w:rPr>
                        <w:rFonts w:ascii="TH SarabunPSK" w:hAnsi="TH SarabunPSK" w:cs="TH SarabunPSK" w:hint="cs"/>
                        <w:sz w:val="24"/>
                        <w:szCs w:val="32"/>
                        <w:cs/>
                      </w:rPr>
                      <w:t>6.ตารางเพิ่มขึ้นมา</w:t>
                    </w:r>
                  </w:p>
                </w:txbxContent>
              </v:textbox>
            </v:rect>
            <v:shape id="_x0000_s2138" type="#_x0000_t32" style="position:absolute;left:3145;top:4339;width:664;height:454;flip:x" o:connectortype="straight" strokecolor="red" strokeweight="1pt">
              <v:stroke endarrow="block"/>
            </v:shape>
          </v:group>
        </w:pict>
      </w:r>
    </w:p>
    <w:p w:rsidR="00203C8C" w:rsidRDefault="00203C8C"/>
    <w:p w:rsidR="00203C8C" w:rsidRDefault="00203C8C"/>
    <w:p w:rsidR="00203C8C" w:rsidRDefault="00203C8C">
      <w:pPr>
        <w:rPr>
          <w:rFonts w:hint="cs"/>
        </w:rPr>
      </w:pPr>
    </w:p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1677DC" w:rsidRPr="001677DC" w:rsidRDefault="001677DC" w:rsidP="00631983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1677DC">
        <w:rPr>
          <w:rFonts w:ascii="TH SarabunPSK" w:hAnsi="TH SarabunPSK" w:cs="TH SarabunPSK"/>
          <w:sz w:val="32"/>
          <w:szCs w:val="32"/>
          <w:cs/>
        </w:rPr>
        <w:lastRenderedPageBreak/>
        <w:t>คลุมช่องตารางดังภาพ</w:t>
      </w:r>
    </w:p>
    <w:p w:rsidR="00203C8C" w:rsidRPr="001677DC" w:rsidRDefault="00A9538B" w:rsidP="00631983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363220</wp:posOffset>
            </wp:positionV>
            <wp:extent cx="5737225" cy="304482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983" w:rsidRPr="001677DC">
        <w:rPr>
          <w:rFonts w:ascii="TH SarabunPSK" w:hAnsi="TH SarabunPSK" w:cs="TH SarabunPSK"/>
          <w:sz w:val="32"/>
          <w:szCs w:val="32"/>
          <w:cs/>
        </w:rPr>
        <w:t>เลือก ผสานเซลล์</w:t>
      </w:r>
    </w:p>
    <w:p w:rsidR="00203C8C" w:rsidRDefault="00203C8C"/>
    <w:p w:rsidR="00203C8C" w:rsidRDefault="00203C8C"/>
    <w:p w:rsidR="00203C8C" w:rsidRDefault="00A9538B">
      <w:r>
        <w:rPr>
          <w:noProof/>
        </w:rPr>
        <w:pict>
          <v:group id="_x0000_s2139" style="position:absolute;margin-left:86pt;margin-top:18.95pt;width:159.45pt;height:54.95pt;z-index:251715584" coordorigin="3145,3694" coordsize="3164,1099">
            <v:rect id="_x0000_s2140" style="position:absolute;left:3477;top:3694;width:2832;height:645" strokecolor="red" strokeweight="1pt">
              <v:textbox style="mso-next-textbox:#_x0000_s2140">
                <w:txbxContent>
                  <w:p w:rsidR="001677DC" w:rsidRPr="001677DC" w:rsidRDefault="001677DC" w:rsidP="001677DC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1677D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7.คลุมช่องตาราง</w:t>
                    </w:r>
                  </w:p>
                </w:txbxContent>
              </v:textbox>
            </v:rect>
            <v:shape id="_x0000_s2141" type="#_x0000_t32" style="position:absolute;left:3145;top:4339;width:664;height:454;flip:x" o:connectortype="straight" strokecolor="red" strokeweight="1pt">
              <v:stroke endarrow="block"/>
            </v:shape>
          </v:group>
        </w:pict>
      </w:r>
    </w:p>
    <w:p w:rsidR="002D7BAF" w:rsidRDefault="002D7BAF"/>
    <w:p w:rsidR="002D7BAF" w:rsidRDefault="002D7BAF"/>
    <w:p w:rsidR="002D7BAF" w:rsidRDefault="002D7BAF"/>
    <w:p w:rsidR="002D7BAF" w:rsidRDefault="00A9538B">
      <w:r>
        <w:rPr>
          <w:noProof/>
        </w:rPr>
        <w:pict>
          <v:group id="_x0000_s2142" style="position:absolute;margin-left:30.3pt;margin-top:21.75pt;width:159.45pt;height:54.95pt;z-index:251716608" coordorigin="3145,3694" coordsize="3164,1099">
            <v:rect id="_x0000_s2143" style="position:absolute;left:3477;top:3694;width:2832;height:645" strokecolor="red" strokeweight="1pt">
              <v:textbox style="mso-next-textbox:#_x0000_s2143">
                <w:txbxContent>
                  <w:p w:rsidR="001677DC" w:rsidRPr="001677DC" w:rsidRDefault="001677DC" w:rsidP="001677DC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1677D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8.เลือกผสานเซลล์</w:t>
                    </w:r>
                  </w:p>
                </w:txbxContent>
              </v:textbox>
            </v:rect>
            <v:shape id="_x0000_s2144" type="#_x0000_t32" style="position:absolute;left:3145;top:4339;width:664;height:454;flip:x" o:connectortype="straight" strokecolor="red" strokeweight="1pt">
              <v:stroke endarrow="block"/>
            </v:shape>
          </v:group>
        </w:pict>
      </w:r>
    </w:p>
    <w:p w:rsidR="002D7BAF" w:rsidRDefault="002D7BAF"/>
    <w:p w:rsidR="002D7BAF" w:rsidRDefault="002D7BAF"/>
    <w:p w:rsidR="002D7BAF" w:rsidRDefault="002D7BAF"/>
    <w:p w:rsidR="00631983" w:rsidRPr="00A9538B" w:rsidRDefault="00A9538B" w:rsidP="001677DC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A9538B">
        <w:rPr>
          <w:rFonts w:ascii="TH SarabunPSK" w:hAnsi="TH SarabunPSK" w:cs="TH SarabunPSK"/>
          <w:sz w:val="32"/>
          <w:szCs w:val="32"/>
          <w:cs/>
        </w:rPr>
        <w:t>คลิกในช่องดังภาพ</w:t>
      </w:r>
    </w:p>
    <w:p w:rsidR="00A9538B" w:rsidRPr="00A9538B" w:rsidRDefault="00A9538B" w:rsidP="00A9538B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w:pict>
          <v:group id="_x0000_s2148" style="position:absolute;left:0;text-align:left;margin-left:26.45pt;margin-top:18.6pt;width:159.45pt;height:54.95pt;z-index:251718656" coordorigin="3145,3694" coordsize="3164,1099">
            <v:rect id="_x0000_s2149" style="position:absolute;left:3477;top:3694;width:2832;height:645" strokecolor="red" strokeweight="1pt">
              <v:textbox style="mso-next-textbox:#_x0000_s2149">
                <w:txbxContent>
                  <w:p w:rsidR="00A9538B" w:rsidRPr="00A9538B" w:rsidRDefault="00A9538B" w:rsidP="00A9538B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9538B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10.</w:t>
                    </w:r>
                    <w:r w:rsidRPr="00A9538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คลิก </w:t>
                    </w:r>
                    <w:r w:rsidRPr="00A9538B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Code</w:t>
                    </w:r>
                  </w:p>
                  <w:p w:rsidR="00A9538B" w:rsidRPr="001677DC" w:rsidRDefault="00A9538B" w:rsidP="00A9538B">
                    <w:pP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</w:pPr>
                  </w:p>
                </w:txbxContent>
              </v:textbox>
            </v:rect>
            <v:shape id="_x0000_s2150" type="#_x0000_t32" style="position:absolute;left:3145;top:4339;width:664;height:454;flip:x" o:connectortype="straight" strokecolor="red" strokeweight="1pt">
              <v:stroke endarrow="block"/>
            </v:shape>
          </v:group>
        </w:pict>
      </w:r>
      <w:r w:rsidRPr="00A9538B">
        <w:rPr>
          <w:rFonts w:ascii="TH SarabunPSK" w:hAnsi="TH SarabunPSK" w:cs="TH SarabunPSK"/>
          <w:sz w:val="32"/>
          <w:szCs w:val="32"/>
          <w:cs/>
        </w:rPr>
        <w:t xml:space="preserve">คลิกหน้า </w:t>
      </w:r>
      <w:r w:rsidRPr="00A9538B">
        <w:rPr>
          <w:rFonts w:ascii="TH SarabunPSK" w:hAnsi="TH SarabunPSK" w:cs="TH SarabunPSK"/>
          <w:sz w:val="32"/>
          <w:szCs w:val="32"/>
        </w:rPr>
        <w:t>Code</w:t>
      </w:r>
    </w:p>
    <w:p w:rsidR="00A9538B" w:rsidRDefault="00A9538B" w:rsidP="00A9538B">
      <w:r>
        <w:rPr>
          <w:noProof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66758</wp:posOffset>
            </wp:positionH>
            <wp:positionV relativeFrom="paragraph">
              <wp:posOffset>173134</wp:posOffset>
            </wp:positionV>
            <wp:extent cx="5737694" cy="3077155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4" cy="30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983" w:rsidRDefault="00631983"/>
    <w:p w:rsidR="00631983" w:rsidRDefault="00631983"/>
    <w:p w:rsidR="00631983" w:rsidRDefault="00A9538B">
      <w:r>
        <w:rPr>
          <w:noProof/>
        </w:rPr>
        <w:pict>
          <v:rect id="_x0000_s2146" style="position:absolute;margin-left:97.1pt;margin-top:9.35pt;width:158.95pt;height:32.25pt;z-index:251719680" o:regroupid="13" strokecolor="red" strokeweight="1pt">
            <v:textbox style="mso-next-textbox:#_x0000_s2146">
              <w:txbxContent>
                <w:p w:rsidR="00A9538B" w:rsidRPr="001677DC" w:rsidRDefault="00A9538B" w:rsidP="00A9538B">
                  <w:pP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9.คลิกในช่องให้เคอร์เซอร์กระพริบ</w:t>
                  </w:r>
                </w:p>
              </w:txbxContent>
            </v:textbox>
          </v:rect>
        </w:pict>
      </w:r>
    </w:p>
    <w:p w:rsidR="00631983" w:rsidRDefault="00A9538B">
      <w:r>
        <w:rPr>
          <w:noProof/>
        </w:rPr>
        <w:pict>
          <v:shape id="_x0000_s2147" type="#_x0000_t32" style="position:absolute;margin-left:80.35pt;margin-top:16.15pt;width:37.25pt;height:22.7pt;flip:x;z-index:251720704" o:connectortype="straight" o:regroupid="13" strokecolor="red" strokeweight="1pt">
            <v:stroke endarrow="block"/>
          </v:shape>
        </w:pict>
      </w:r>
    </w:p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D82FF9" w:rsidP="00D82FF9">
      <w:pPr>
        <w:pStyle w:val="a9"/>
        <w:numPr>
          <w:ilvl w:val="0"/>
          <w:numId w:val="4"/>
        </w:numPr>
        <w:rPr>
          <w:rFonts w:hint="cs"/>
          <w:cs/>
        </w:rPr>
      </w:pPr>
      <w:r>
        <w:rPr>
          <w:rFonts w:hint="cs"/>
          <w:cs/>
        </w:rPr>
        <w:lastRenderedPageBreak/>
        <w:t>สังเกต ตรงตำแหน่งที่มีเคอร์เซอร์กระพริบ</w:t>
      </w:r>
    </w:p>
    <w:p w:rsidR="00631983" w:rsidRDefault="00D82FF9">
      <w:r>
        <w:rPr>
          <w:noProof/>
        </w:rPr>
        <w:pict>
          <v:group id="_x0000_s2153" style="position:absolute;margin-left:171pt;margin-top:15.4pt;width:206.35pt;height:54.4pt;z-index:251724800" coordorigin="4626,2968" coordsize="4127,1088">
            <v:rect id="_x0000_s2151" style="position:absolute;left:4974;top:2968;width:3779;height:645" strokecolor="red" strokeweight="1pt">
              <v:textbox style="mso-next-textbox:#_x0000_s2151">
                <w:txbxContent>
                  <w:p w:rsidR="00D82FF9" w:rsidRPr="001677DC" w:rsidRDefault="00D82FF9" w:rsidP="00D82FF9">
                    <w:pP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11.ตรงตำแหน่งเคอร์เซอร์กระพริบ</w:t>
                    </w:r>
                  </w:p>
                </w:txbxContent>
              </v:textbox>
            </v:rect>
            <v:shape id="_x0000_s2152" type="#_x0000_t32" style="position:absolute;left:4626;top:3602;width:745;height:454;flip:x" o:connectortype="straight" strokecolor="red" strokeweight="1pt">
              <v:stroke endarrow="block"/>
            </v:shape>
          </v:group>
        </w:pict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154222</wp:posOffset>
            </wp:positionH>
            <wp:positionV relativeFrom="paragraph">
              <wp:posOffset>134179</wp:posOffset>
            </wp:positionV>
            <wp:extent cx="5737695" cy="3061252"/>
            <wp:effectExtent l="19050" t="0" r="0" b="0"/>
            <wp:wrapNone/>
            <wp:docPr id="1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5" cy="306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D82FF9" w:rsidP="00D82FF9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D82FF9">
        <w:rPr>
          <w:rFonts w:ascii="TH SarabunPSK" w:hAnsi="TH SarabunPSK" w:cs="TH SarabunPSK"/>
          <w:sz w:val="32"/>
          <w:szCs w:val="32"/>
          <w:cs/>
        </w:rPr>
        <w:t xml:space="preserve">คลิกขวาเลือก </w:t>
      </w:r>
      <w:r w:rsidRPr="00D82FF9">
        <w:rPr>
          <w:rFonts w:ascii="TH SarabunPSK" w:hAnsi="TH SarabunPSK" w:cs="TH SarabunPSK"/>
          <w:sz w:val="32"/>
          <w:szCs w:val="32"/>
        </w:rPr>
        <w:t xml:space="preserve">Paste </w:t>
      </w:r>
      <w:r w:rsidRPr="00D82FF9">
        <w:rPr>
          <w:rFonts w:ascii="TH SarabunPSK" w:hAnsi="TH SarabunPSK" w:cs="TH SarabunPSK"/>
          <w:sz w:val="32"/>
          <w:szCs w:val="32"/>
          <w:cs/>
        </w:rPr>
        <w:t xml:space="preserve">เพื่อวาง </w:t>
      </w:r>
      <w:r w:rsidRPr="00D82FF9">
        <w:rPr>
          <w:rFonts w:ascii="TH SarabunPSK" w:hAnsi="TH SarabunPSK" w:cs="TH SarabunPSK"/>
          <w:sz w:val="32"/>
          <w:szCs w:val="32"/>
        </w:rPr>
        <w:t xml:space="preserve">code </w:t>
      </w:r>
      <w:r w:rsidRPr="00D82FF9">
        <w:rPr>
          <w:rFonts w:ascii="TH SarabunPSK" w:hAnsi="TH SarabunPSK" w:cs="TH SarabunPSK"/>
          <w:sz w:val="32"/>
          <w:szCs w:val="32"/>
          <w:cs/>
        </w:rPr>
        <w:t>ที่คัดลอกมา</w:t>
      </w:r>
    </w:p>
    <w:p w:rsidR="007F20F5" w:rsidRPr="00D82FF9" w:rsidRDefault="007F20F5" w:rsidP="00D82FF9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157" style="position:absolute;left:0;text-align:left;margin-left:74.75pt;margin-top:24.2pt;width:129.2pt;height:54.4pt;z-index:251727872" coordorigin="4626,2968" coordsize="4127,1088">
            <v:rect id="_x0000_s2158" style="position:absolute;left:4974;top:2968;width:3779;height:645" strokecolor="red" strokeweight="1pt">
              <v:textbox style="mso-next-textbox:#_x0000_s2158">
                <w:txbxContent>
                  <w:p w:rsidR="007F20F5" w:rsidRPr="001677DC" w:rsidRDefault="007F20F5" w:rsidP="007F20F5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13.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คลิก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Design</w:t>
                    </w:r>
                  </w:p>
                </w:txbxContent>
              </v:textbox>
            </v:rect>
            <v:shape id="_x0000_s2159" type="#_x0000_t32" style="position:absolute;left:4626;top:3602;width:745;height:454;flip:x" o:connectortype="straight" strokecolor="red" strokeweight="1pt">
              <v:stroke endarrow="block"/>
            </v:shape>
          </v:group>
        </w:pic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คลิกกลับมาหน้า  </w:t>
      </w:r>
      <w:r>
        <w:rPr>
          <w:rFonts w:ascii="TH SarabunPSK" w:hAnsi="TH SarabunPSK" w:cs="TH SarabunPSK"/>
          <w:sz w:val="32"/>
          <w:szCs w:val="32"/>
        </w:rPr>
        <w:t>Design</w:t>
      </w:r>
    </w:p>
    <w:p w:rsidR="00631983" w:rsidRDefault="00D82FF9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154222</wp:posOffset>
            </wp:positionH>
            <wp:positionV relativeFrom="paragraph">
              <wp:posOffset>204332</wp:posOffset>
            </wp:positionV>
            <wp:extent cx="5737695" cy="3069203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5" cy="306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983" w:rsidRDefault="00631983"/>
    <w:p w:rsidR="00631983" w:rsidRDefault="00631983"/>
    <w:p w:rsidR="00631983" w:rsidRDefault="00631983"/>
    <w:p w:rsidR="00631983" w:rsidRDefault="00631983"/>
    <w:p w:rsidR="00631983" w:rsidRDefault="00D82FF9">
      <w:r>
        <w:rPr>
          <w:rFonts w:ascii="TH SarabunPSK" w:hAnsi="TH SarabunPSK" w:cs="TH SarabunPSK"/>
          <w:noProof/>
          <w:sz w:val="32"/>
          <w:szCs w:val="32"/>
        </w:rPr>
        <w:pict>
          <v:group id="_x0000_s2154" style="position:absolute;margin-left:208.25pt;margin-top:23.5pt;width:129.2pt;height:54.4pt;z-index:251726848" coordorigin="4626,2968" coordsize="4127,1088">
            <v:rect id="_x0000_s2155" style="position:absolute;left:4974;top:2968;width:3779;height:645" strokecolor="red" strokeweight="1pt">
              <v:textbox style="mso-next-textbox:#_x0000_s2155">
                <w:txbxContent>
                  <w:p w:rsidR="00D82FF9" w:rsidRPr="001677DC" w:rsidRDefault="00D82FF9" w:rsidP="00D82FF9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12.เลือก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Paste</w:t>
                    </w:r>
                  </w:p>
                </w:txbxContent>
              </v:textbox>
            </v:rect>
            <v:shape id="_x0000_s2156" type="#_x0000_t32" style="position:absolute;left:4626;top:3602;width:745;height:454;flip:x" o:connectortype="straight" strokecolor="red" strokeweight="1pt">
              <v:stroke endarrow="block"/>
            </v:shape>
          </v:group>
        </w:pict>
      </w:r>
    </w:p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945D3D" w:rsidP="00945D3D">
      <w:pPr>
        <w:pStyle w:val="a9"/>
        <w:numPr>
          <w:ilvl w:val="0"/>
          <w:numId w:val="4"/>
        </w:numPr>
      </w:pPr>
      <w:r>
        <w:rPr>
          <w:rFonts w:hint="cs"/>
          <w:cs/>
        </w:rPr>
        <w:t>จะปรากฏ ไฟล์นาฬิกาที่ทำการแทรกเพิ่มขึ้นมา</w:t>
      </w:r>
    </w:p>
    <w:p w:rsidR="00631983" w:rsidRDefault="00631983"/>
    <w:p w:rsidR="00631983" w:rsidRDefault="00945D3D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-1905</wp:posOffset>
            </wp:positionV>
            <wp:extent cx="5731510" cy="3057525"/>
            <wp:effectExtent l="19050" t="0" r="254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983" w:rsidRDefault="00631983"/>
    <w:p w:rsidR="00631983" w:rsidRDefault="00631983"/>
    <w:p w:rsidR="00631983" w:rsidRDefault="00945D3D">
      <w:r>
        <w:rPr>
          <w:rFonts w:hint="cs"/>
          <w:noProof/>
        </w:rPr>
        <w:pict>
          <v:group id="_x0000_s2160" style="position:absolute;margin-left:91.05pt;margin-top:3.75pt;width:129.2pt;height:54.4pt;z-index:251729920" coordorigin="4626,2968" coordsize="4127,1088">
            <v:rect id="_x0000_s2161" style="position:absolute;left:4974;top:2968;width:3779;height:645" strokecolor="red" strokeweight="1pt">
              <v:textbox style="mso-next-textbox:#_x0000_s2161">
                <w:txbxContent>
                  <w:p w:rsidR="00945D3D" w:rsidRPr="001677DC" w:rsidRDefault="00945D3D" w:rsidP="00945D3D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14. ไฟล์นาฬิกา</w:t>
                    </w:r>
                  </w:p>
                </w:txbxContent>
              </v:textbox>
            </v:rect>
            <v:shape id="_x0000_s2162" type="#_x0000_t32" style="position:absolute;left:4626;top:3602;width:745;height:454;flip:x" o:connectortype="straight" strokecolor="red" strokeweight="1pt">
              <v:stroke endarrow="block"/>
            </v:shape>
          </v:group>
        </w:pict>
      </w:r>
    </w:p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p w:rsidR="00631983" w:rsidRDefault="00631983"/>
    <w:sectPr w:rsidR="00631983" w:rsidSect="00EA123C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96B" w:rsidRDefault="005B296B" w:rsidP="00923EF8">
      <w:pPr>
        <w:spacing w:after="0" w:line="240" w:lineRule="auto"/>
      </w:pPr>
      <w:r>
        <w:separator/>
      </w:r>
    </w:p>
  </w:endnote>
  <w:endnote w:type="continuationSeparator" w:id="1">
    <w:p w:rsidR="005B296B" w:rsidRDefault="005B296B" w:rsidP="00923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96B" w:rsidRDefault="005B296B" w:rsidP="00923EF8">
      <w:pPr>
        <w:spacing w:after="0" w:line="240" w:lineRule="auto"/>
      </w:pPr>
      <w:r>
        <w:separator/>
      </w:r>
    </w:p>
  </w:footnote>
  <w:footnote w:type="continuationSeparator" w:id="1">
    <w:p w:rsidR="005B296B" w:rsidRDefault="005B296B" w:rsidP="00923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EF8" w:rsidRPr="00525074" w:rsidRDefault="00923EF8" w:rsidP="00923EF8">
    <w:pPr>
      <w:pStyle w:val="a3"/>
      <w:jc w:val="center"/>
      <w:rPr>
        <w:rFonts w:ascii="2005_iannnnnGMO" w:hAnsi="2005_iannnnnGMO" w:cs="2005_iannnnnGMO"/>
        <w:b/>
        <w:bCs/>
        <w:color w:val="0070C0"/>
        <w:sz w:val="48"/>
        <w:szCs w:val="56"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-298808</wp:posOffset>
          </wp:positionH>
          <wp:positionV relativeFrom="paragraph">
            <wp:posOffset>-81090</wp:posOffset>
          </wp:positionV>
          <wp:extent cx="636042" cy="586853"/>
          <wp:effectExtent l="19050" t="0" r="0" b="0"/>
          <wp:wrapNone/>
          <wp:docPr id="1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042" cy="58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4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 xml:space="preserve"> 1</w:t>
    </w:r>
    <w:r w:rsidR="00D40D0F">
      <w:rPr>
        <w:rFonts w:ascii="2005_iannnnnGMO" w:hAnsi="2005_iannnnnGMO" w:cs="2005_iannnnnGMO"/>
        <w:b/>
        <w:bCs/>
        <w:color w:val="0000FF"/>
        <w:sz w:val="44"/>
        <w:szCs w:val="44"/>
      </w:rPr>
      <w:t>8</w:t>
    </w:r>
    <w:r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</w:t>
    </w:r>
    <w:r w:rsidR="00D40D0F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วิธีการใส่ </w:t>
    </w:r>
    <w:r w:rsidR="00BC7E6F">
      <w:rPr>
        <w:rFonts w:ascii="2005_iannnnnGMO" w:hAnsi="2005_iannnnnGMO" w:cs="2005_iannnnnGMO"/>
        <w:b/>
        <w:bCs/>
        <w:color w:val="006600"/>
        <w:sz w:val="44"/>
        <w:szCs w:val="44"/>
      </w:rPr>
      <w:t>C</w:t>
    </w:r>
    <w:r w:rsidR="00D40D0F">
      <w:rPr>
        <w:rFonts w:ascii="2005_iannnnnGMO" w:hAnsi="2005_iannnnnGMO" w:cs="2005_iannnnnGMO"/>
        <w:b/>
        <w:bCs/>
        <w:color w:val="006600"/>
        <w:sz w:val="44"/>
        <w:szCs w:val="44"/>
      </w:rPr>
      <w:t xml:space="preserve">ode </w:t>
    </w:r>
    <w:r w:rsidR="00D40D0F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นาฬิกา </w:t>
    </w:r>
    <w:r w:rsidR="00D40D0F">
      <w:rPr>
        <w:rFonts w:ascii="2005_iannnnnGMO" w:hAnsi="2005_iannnnnGMO" w:cs="2005_iannnnnGMO"/>
        <w:b/>
        <w:bCs/>
        <w:color w:val="006600"/>
        <w:sz w:val="44"/>
        <w:szCs w:val="44"/>
      </w:rPr>
      <w:t>html</w:t>
    </w:r>
  </w:p>
  <w:p w:rsidR="00923EF8" w:rsidRPr="00BC4508" w:rsidRDefault="00BC2DAF" w:rsidP="00923EF8">
    <w:pPr>
      <w:pStyle w:val="a3"/>
      <w:numPr>
        <w:ilvl w:val="0"/>
        <w:numId w:val="1"/>
      </w:numPr>
      <w:jc w:val="center"/>
    </w:pPr>
    <w:r w:rsidRPr="00BC2DAF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.55pt;margin-top:26.75pt;width:448.65pt;height:0;z-index:251658240" o:connectortype="straight" strokecolor="#ffc000"/>
      </w:pict>
    </w:r>
    <w:r w:rsidRPr="00BC2DAF">
      <w:rPr>
        <w:rFonts w:ascii="2005_iannnnnGMO" w:hAnsi="2005_iannnnnGMO" w:cs="2005_iannnnnGMO"/>
        <w:b/>
        <w:bCs/>
        <w:noProof/>
        <w:color w:val="FFC000"/>
      </w:rPr>
      <w:pict>
        <v:shape id="_x0000_s1026" type="#_x0000_t32" style="position:absolute;left:0;text-align:left;margin-left:.55pt;margin-top:22.9pt;width:448.65pt;height:0;z-index:251659264" o:connectortype="straight" strokecolor="#ffc000" strokeweight="1pt">
          <v:stroke dashstyle="1 1"/>
        </v:shape>
      </w:pict>
    </w:r>
    <w:r w:rsidR="00923EF8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923EF8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923EF8" w:rsidRPr="003926EB">
      <w:rPr>
        <w:rFonts w:ascii="2005_iannnnnGMO" w:hAnsi="2005_iannnnnGMO" w:cs="2005_iannnnnGMO"/>
        <w:b/>
        <w:bCs/>
        <w:cs/>
      </w:rPr>
      <w:t>รหัสวิชา ง</w:t>
    </w:r>
    <w:r w:rsidR="00923EF8">
      <w:rPr>
        <w:rFonts w:ascii="2005_iannnnnGMO" w:hAnsi="2005_iannnnnGMO" w:cs="2005_iannnnnGMO" w:hint="cs"/>
        <w:b/>
        <w:bCs/>
        <w:cs/>
      </w:rPr>
      <w:t>20206</w:t>
    </w:r>
    <w:r w:rsidR="00923EF8" w:rsidRPr="003926EB">
      <w:rPr>
        <w:rFonts w:ascii="2005_iannnnnGMO" w:hAnsi="2005_iannnnnGMO" w:cs="2005_iannnnnGMO"/>
        <w:b/>
        <w:bCs/>
        <w:cs/>
      </w:rPr>
      <w:t xml:space="preserve"> </w:t>
    </w:r>
    <w:r w:rsidR="00923EF8">
      <w:rPr>
        <w:rFonts w:ascii="2005_iannnnnGMO" w:hAnsi="2005_iannnnnGMO" w:cs="2005_iannnnnGMO" w:hint="cs"/>
        <w:b/>
        <w:bCs/>
        <w:cs/>
      </w:rPr>
      <w:t xml:space="preserve"> ชั้น ม.3</w:t>
    </w:r>
    <w:r w:rsidR="00923EF8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  <w:p w:rsidR="00923EF8" w:rsidRPr="00923EF8" w:rsidRDefault="00923EF8" w:rsidP="00923EF8">
    <w:pPr>
      <w:pStyle w:val="a3"/>
      <w:rPr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84FC7"/>
    <w:multiLevelType w:val="hybridMultilevel"/>
    <w:tmpl w:val="6FE044B0"/>
    <w:lvl w:ilvl="0" w:tplc="90929EA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81A05"/>
    <w:multiLevelType w:val="hybridMultilevel"/>
    <w:tmpl w:val="39E8CBAE"/>
    <w:lvl w:ilvl="0" w:tplc="589E152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8863AD"/>
    <w:multiLevelType w:val="hybridMultilevel"/>
    <w:tmpl w:val="2BEEBBAA"/>
    <w:lvl w:ilvl="0" w:tplc="2F2E66C6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>
      <o:colormenu v:ext="edit" fillcolor="none" strokecolor="red"/>
    </o:shapedefaults>
    <o:shapelayout v:ext="edit">
      <o:idmap v:ext="edit" data="1"/>
      <o:rules v:ext="edit">
        <o:r id="V:Rule3" type="connector" idref="#_x0000_s1026"/>
        <o:r id="V:Rule4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23EF8"/>
    <w:rsid w:val="00067FC0"/>
    <w:rsid w:val="000C444E"/>
    <w:rsid w:val="001677DC"/>
    <w:rsid w:val="00170C4F"/>
    <w:rsid w:val="00176586"/>
    <w:rsid w:val="001B368C"/>
    <w:rsid w:val="001E782B"/>
    <w:rsid w:val="00203C8C"/>
    <w:rsid w:val="002D7BAF"/>
    <w:rsid w:val="00443D39"/>
    <w:rsid w:val="004F54FB"/>
    <w:rsid w:val="00583C60"/>
    <w:rsid w:val="005B296B"/>
    <w:rsid w:val="005D1CBE"/>
    <w:rsid w:val="00631983"/>
    <w:rsid w:val="006633DF"/>
    <w:rsid w:val="00717FD7"/>
    <w:rsid w:val="007461F0"/>
    <w:rsid w:val="007D192A"/>
    <w:rsid w:val="007F20F5"/>
    <w:rsid w:val="008133D5"/>
    <w:rsid w:val="008A3E30"/>
    <w:rsid w:val="00923EF8"/>
    <w:rsid w:val="0094486D"/>
    <w:rsid w:val="00945D3D"/>
    <w:rsid w:val="009B030A"/>
    <w:rsid w:val="009D5FDE"/>
    <w:rsid w:val="00A9538B"/>
    <w:rsid w:val="00BC2DAF"/>
    <w:rsid w:val="00BC7E6F"/>
    <w:rsid w:val="00C43EE9"/>
    <w:rsid w:val="00C91F7A"/>
    <w:rsid w:val="00C96080"/>
    <w:rsid w:val="00CB23E8"/>
    <w:rsid w:val="00CD032C"/>
    <w:rsid w:val="00D041C6"/>
    <w:rsid w:val="00D3549A"/>
    <w:rsid w:val="00D40D0F"/>
    <w:rsid w:val="00D82FF9"/>
    <w:rsid w:val="00D952AA"/>
    <w:rsid w:val="00EA123C"/>
    <w:rsid w:val="00EB7A5F"/>
    <w:rsid w:val="00EC42A8"/>
    <w:rsid w:val="00EC756A"/>
    <w:rsid w:val="00FC41C1"/>
    <w:rsid w:val="00FE0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2"/>
      <o:rules v:ext="edit">
        <o:r id="V:Rule19" type="connector" idref="#_x0000_s2091"/>
        <o:r id="V:Rule23" type="connector" idref="#_x0000_s2092"/>
        <o:r id="V:Rule27" type="connector" idref="#_x0000_s2128"/>
        <o:r id="V:Rule28" type="connector" idref="#_x0000_s2130"/>
        <o:r id="V:Rule29" type="connector" idref="#_x0000_s2132"/>
        <o:r id="V:Rule30" type="connector" idref="#_x0000_s2138"/>
        <o:r id="V:Rule31" type="connector" idref="#_x0000_s2141"/>
        <o:r id="V:Rule32" type="connector" idref="#_x0000_s2144"/>
        <o:r id="V:Rule33" type="connector" idref="#_x0000_s2147"/>
        <o:r id="V:Rule34" type="connector" idref="#_x0000_s2150"/>
        <o:r id="V:Rule35" type="connector" idref="#_x0000_s2152"/>
        <o:r id="V:Rule36" type="connector" idref="#_x0000_s2156"/>
        <o:r id="V:Rule37" type="connector" idref="#_x0000_s2159"/>
        <o:r id="V:Rule38" type="connector" idref="#_x0000_s2162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3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23EF8"/>
  </w:style>
  <w:style w:type="paragraph" w:styleId="a5">
    <w:name w:val="footer"/>
    <w:basedOn w:val="a"/>
    <w:link w:val="a6"/>
    <w:uiPriority w:val="99"/>
    <w:semiHidden/>
    <w:unhideWhenUsed/>
    <w:rsid w:val="00923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923EF8"/>
  </w:style>
  <w:style w:type="paragraph" w:styleId="a7">
    <w:name w:val="Balloon Text"/>
    <w:basedOn w:val="a"/>
    <w:link w:val="a8"/>
    <w:uiPriority w:val="99"/>
    <w:semiHidden/>
    <w:unhideWhenUsed/>
    <w:rsid w:val="00C960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96080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C960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2</cp:revision>
  <cp:lastPrinted>2018-02-05T08:21:00Z</cp:lastPrinted>
  <dcterms:created xsi:type="dcterms:W3CDTF">2018-02-05T08:37:00Z</dcterms:created>
  <dcterms:modified xsi:type="dcterms:W3CDTF">2018-02-05T08:37:00Z</dcterms:modified>
</cp:coreProperties>
</file>